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657AE" w:rsidRDefault="005657AE" w:rsidP="00467951">
      <w:pPr>
        <w:rPr>
          <w:b/>
          <w:sz w:val="28"/>
          <w:szCs w:val="28"/>
        </w:rPr>
      </w:pPr>
    </w:p>
    <w:p w14:paraId="69FF1039" w14:textId="02A7157A" w:rsidR="00467951" w:rsidRPr="006A4385" w:rsidRDefault="6716E0FA" w:rsidP="6716E0FA">
      <w:pPr>
        <w:rPr>
          <w:b/>
          <w:bCs/>
          <w:sz w:val="28"/>
          <w:szCs w:val="28"/>
        </w:rPr>
      </w:pPr>
      <w:r w:rsidRPr="006A4385">
        <w:rPr>
          <w:b/>
          <w:bCs/>
          <w:sz w:val="28"/>
          <w:szCs w:val="28"/>
        </w:rPr>
        <w:t>UČBENIKI IN DEL</w:t>
      </w:r>
      <w:r w:rsidR="00B33521">
        <w:rPr>
          <w:b/>
          <w:bCs/>
          <w:sz w:val="28"/>
          <w:szCs w:val="28"/>
        </w:rPr>
        <w:t>OVNI ZVEZKI V ŠOLSKEM  LETU 2023/2024</w:t>
      </w:r>
      <w:bookmarkStart w:id="0" w:name="_GoBack"/>
      <w:bookmarkEnd w:id="0"/>
    </w:p>
    <w:p w14:paraId="0A37501D" w14:textId="77777777" w:rsidR="00467951" w:rsidRPr="006A4385" w:rsidRDefault="00467951" w:rsidP="00467951">
      <w:pPr>
        <w:rPr>
          <w:b/>
          <w:sz w:val="28"/>
          <w:szCs w:val="28"/>
        </w:rPr>
      </w:pPr>
    </w:p>
    <w:p w14:paraId="558C8747" w14:textId="77777777" w:rsidR="00467951" w:rsidRPr="006A4385" w:rsidRDefault="00467951" w:rsidP="00467951">
      <w:pPr>
        <w:rPr>
          <w:b/>
          <w:sz w:val="28"/>
          <w:szCs w:val="28"/>
        </w:rPr>
      </w:pPr>
      <w:r w:rsidRPr="006A4385">
        <w:rPr>
          <w:b/>
          <w:sz w:val="28"/>
          <w:szCs w:val="28"/>
        </w:rPr>
        <w:t>NE PREZRITE!</w:t>
      </w:r>
    </w:p>
    <w:p w14:paraId="3278A121" w14:textId="22E72174" w:rsidR="00467951" w:rsidRPr="006A4385" w:rsidRDefault="6716E0FA" w:rsidP="6716E0FA">
      <w:pPr>
        <w:rPr>
          <w:b/>
          <w:bCs/>
          <w:sz w:val="28"/>
          <w:szCs w:val="28"/>
        </w:rPr>
      </w:pPr>
      <w:r w:rsidRPr="006A4385">
        <w:rPr>
          <w:b/>
          <w:bCs/>
          <w:sz w:val="28"/>
          <w:szCs w:val="28"/>
        </w:rPr>
        <w:t xml:space="preserve">V primeru, da </w:t>
      </w:r>
      <w:r w:rsidRPr="006A4385">
        <w:rPr>
          <w:b/>
          <w:bCs/>
          <w:sz w:val="28"/>
          <w:szCs w:val="28"/>
          <w:u w:val="single"/>
        </w:rPr>
        <w:t>ne želite</w:t>
      </w:r>
      <w:r w:rsidRPr="006A4385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CF2627" w:rsidRPr="006A4385">
        <w:rPr>
          <w:b/>
          <w:bCs/>
          <w:sz w:val="28"/>
          <w:szCs w:val="28"/>
        </w:rPr>
        <w:t>je do 16. 6. 2023</w:t>
      </w:r>
      <w:r w:rsidR="003066D3" w:rsidRPr="006A4385">
        <w:rPr>
          <w:b/>
          <w:bCs/>
          <w:sz w:val="28"/>
          <w:szCs w:val="28"/>
        </w:rPr>
        <w:t xml:space="preserve"> na elektronski naslov </w:t>
      </w:r>
      <w:r w:rsidRPr="006A4385">
        <w:rPr>
          <w:b/>
          <w:bCs/>
          <w:sz w:val="28"/>
          <w:szCs w:val="28"/>
        </w:rPr>
        <w:t>urska.cunder@guest.arnes.si.</w:t>
      </w:r>
    </w:p>
    <w:p w14:paraId="5DAB6C7B" w14:textId="7ACF3BF6" w:rsidR="00467951" w:rsidRPr="006A4385" w:rsidRDefault="00467951" w:rsidP="00467951">
      <w:pPr>
        <w:jc w:val="both"/>
        <w:rPr>
          <w:b/>
          <w:sz w:val="28"/>
          <w:szCs w:val="28"/>
        </w:rPr>
      </w:pPr>
    </w:p>
    <w:p w14:paraId="5197A2B4" w14:textId="547EB656" w:rsidR="00CF2627" w:rsidRPr="006A4385" w:rsidRDefault="00B96642" w:rsidP="00CF2627">
      <w:pPr>
        <w:rPr>
          <w:b/>
        </w:rPr>
      </w:pPr>
      <w:r w:rsidRPr="006A4385">
        <w:rPr>
          <w:b/>
        </w:rPr>
        <w:t xml:space="preserve">4. </w:t>
      </w:r>
      <w:r w:rsidR="00CF2627" w:rsidRPr="006A4385">
        <w:rPr>
          <w:b/>
        </w:rPr>
        <w:t xml:space="preserve"> 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4417"/>
        <w:gridCol w:w="1005"/>
        <w:gridCol w:w="1005"/>
      </w:tblGrid>
      <w:tr w:rsidR="006A4385" w:rsidRPr="006A4385" w14:paraId="399899E1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24A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H. Verdev, J. M. Razpotnik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D4FD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PLANET RADOVEDNIH PET 4, učbenik za družbo v 4. razredu</w:t>
            </w:r>
          </w:p>
          <w:p w14:paraId="7F6EBB28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60EF826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9789612921873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A525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4007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723203E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A4385" w:rsidRPr="006A4385" w14:paraId="0F254CD7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1EC9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M. M. Blažić, G. Kos, D. Meglič, N. Ritlop, M. A. Vižintin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DAE3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 xml:space="preserve">PLANET RADOVEDNIH PET 4, berilo </w:t>
            </w:r>
          </w:p>
          <w:p w14:paraId="36331673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F1077A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9789612921828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BB06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B97A4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A4385" w:rsidRPr="006A4385" w14:paraId="29338DCA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AEA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P. Mežnar, M. Slevec, A. Štucin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CF6F" w14:textId="77777777" w:rsidR="00CF2627" w:rsidRPr="006A4385" w:rsidRDefault="00CF2627" w:rsidP="004907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PLANET RADOVEDNIH PET 4, učbenik za naravoslovje in tehniko v 4. razredu</w:t>
            </w:r>
          </w:p>
          <w:p w14:paraId="3942B9A7" w14:textId="77777777" w:rsidR="00CF2627" w:rsidRPr="006A4385" w:rsidRDefault="00CF2627" w:rsidP="004907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FD91DD3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9789612921866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FF8B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53CF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E74FDA6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A4385" w:rsidRPr="006A4385" w14:paraId="31EEDFDC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961E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P. Mežnar, M. Slevec, A. Štucin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C367" w14:textId="4EE2BDDE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PLANET RADOVEDNIH PET 4, škatla s priročnikom in praktičnim gradivom za izvedbo dejavnosti pri naravo</w:t>
            </w:r>
            <w:r w:rsidR="004E0884">
              <w:rPr>
                <w:rFonts w:ascii="Verdana" w:hAnsi="Verdana" w:cs="Arial"/>
                <w:sz w:val="16"/>
                <w:szCs w:val="16"/>
              </w:rPr>
              <w:t xml:space="preserve">slovju in tehniki v 4. razredu </w:t>
            </w:r>
          </w:p>
          <w:p w14:paraId="617243B2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9BF879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3831075932272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40FB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19CF3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6A4385" w:rsidRPr="006A4385" w14:paraId="17711630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BCA3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/>
                <w:sz w:val="16"/>
                <w:szCs w:val="16"/>
              </w:rPr>
              <w:t>Več avtorjev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7828" w14:textId="53003692" w:rsidR="00CF2627" w:rsidRPr="006A4385" w:rsidRDefault="00CF2627" w:rsidP="00490796">
            <w:pPr>
              <w:rPr>
                <w:rFonts w:ascii="Verdana" w:hAnsi="Verdana"/>
                <w:sz w:val="16"/>
                <w:szCs w:val="16"/>
              </w:rPr>
            </w:pPr>
            <w:r w:rsidRPr="006A4385">
              <w:rPr>
                <w:rFonts w:ascii="Verdana" w:hAnsi="Verdana"/>
                <w:sz w:val="16"/>
                <w:szCs w:val="16"/>
              </w:rPr>
              <w:t xml:space="preserve">PLANET RADOVEDNIH PET 4, KOMPLET A - samostojni delovni zvezki za slovenščino, matematiko ter naravoslovje </w:t>
            </w:r>
            <w:r w:rsidR="00290BEB">
              <w:rPr>
                <w:rFonts w:ascii="Verdana" w:hAnsi="Verdana"/>
                <w:sz w:val="16"/>
                <w:szCs w:val="16"/>
              </w:rPr>
              <w:t>s kodo za dostop do i-gradiva</w:t>
            </w:r>
          </w:p>
          <w:p w14:paraId="00796031" w14:textId="77777777" w:rsidR="00CF2627" w:rsidRPr="006A4385" w:rsidRDefault="00CF2627" w:rsidP="00490796">
            <w:pPr>
              <w:rPr>
                <w:rFonts w:ascii="Verdana" w:hAnsi="Verdana"/>
                <w:sz w:val="16"/>
                <w:szCs w:val="16"/>
              </w:rPr>
            </w:pPr>
          </w:p>
          <w:p w14:paraId="4B6BDA1E" w14:textId="4E7DFBCE" w:rsidR="00CF2627" w:rsidRPr="006A4385" w:rsidRDefault="00CF2627" w:rsidP="00290BEB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/>
                <w:sz w:val="16"/>
                <w:szCs w:val="16"/>
              </w:rPr>
              <w:t>EAN: 38310759</w:t>
            </w:r>
            <w:r w:rsidR="00290BEB">
              <w:rPr>
                <w:rFonts w:ascii="Verdana" w:hAnsi="Verdana"/>
                <w:sz w:val="16"/>
                <w:szCs w:val="16"/>
              </w:rPr>
              <w:t>32036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9216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00520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D1159C4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DAD9670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 xml:space="preserve">Kupijo starši </w:t>
            </w:r>
          </w:p>
        </w:tc>
      </w:tr>
      <w:tr w:rsidR="006A4385" w:rsidRPr="006A4385" w14:paraId="1B4E4A18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FE8F" w14:textId="203AC819" w:rsidR="00CF2627" w:rsidRPr="006A4385" w:rsidRDefault="00E64ABC" w:rsidP="0049079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6A4385">
              <w:rPr>
                <w:rFonts w:ascii="Verdana" w:eastAsia="Verdana" w:hAnsi="Verdana" w:cs="Verdana"/>
                <w:sz w:val="16"/>
                <w:szCs w:val="16"/>
              </w:rPr>
              <w:t xml:space="preserve">J. Skela: 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CF6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Touchstone 4, delovni zvezek za angleščino v 4. razredu osnovne šole</w:t>
            </w:r>
          </w:p>
          <w:p w14:paraId="08EE1A42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7214FE" w14:textId="77777777" w:rsidR="00CF2627" w:rsidRPr="006A4385" w:rsidRDefault="00CF2627" w:rsidP="0049079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6A4385">
              <w:rPr>
                <w:rFonts w:ascii="Verdana" w:eastAsia="Verdana" w:hAnsi="Verdana" w:cs="Verdana"/>
                <w:sz w:val="16"/>
                <w:szCs w:val="16"/>
              </w:rPr>
              <w:t>EAN: 9789612306212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24E7" w14:textId="77777777" w:rsidR="00CF2627" w:rsidRPr="006A4385" w:rsidRDefault="00CF2627" w:rsidP="00490796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Založba Obzorja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0501E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E64ABC" w:rsidRPr="006A4385" w14:paraId="4E9C7ADB" w14:textId="77777777" w:rsidTr="00E64ABC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63B6" w14:textId="77777777" w:rsidR="00E64ABC" w:rsidRPr="006A4385" w:rsidRDefault="00E64ABC" w:rsidP="00E5067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6A4385">
              <w:rPr>
                <w:rFonts w:ascii="Verdana" w:eastAsia="Verdana" w:hAnsi="Verdana" w:cs="Verdana"/>
                <w:sz w:val="16"/>
                <w:szCs w:val="16"/>
              </w:rPr>
              <w:t>J. Skela: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605" w14:textId="77777777" w:rsidR="00E64ABC" w:rsidRPr="006A4385" w:rsidRDefault="00E64ABC" w:rsidP="00E50677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Touchstone 4, učbenik za angleščino v 4. razredu osnovne šole</w:t>
            </w:r>
          </w:p>
          <w:p w14:paraId="789DE3E6" w14:textId="77777777" w:rsidR="00E64ABC" w:rsidRPr="006A4385" w:rsidRDefault="00E64ABC" w:rsidP="00E5067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3CF8F2" w14:textId="77777777" w:rsidR="00E64ABC" w:rsidRPr="006A4385" w:rsidRDefault="00E64ABC" w:rsidP="00E50677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9789612306205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48A3" w14:textId="77777777" w:rsidR="00E64ABC" w:rsidRPr="006A4385" w:rsidRDefault="00E64ABC" w:rsidP="00E64ABC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Založba Obzorja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A5E32" w14:textId="77777777" w:rsidR="00E64ABC" w:rsidRPr="006A4385" w:rsidRDefault="00E64ABC" w:rsidP="00E506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</w:tbl>
    <w:p w14:paraId="257D4CBA" w14:textId="77777777" w:rsidR="00CF2627" w:rsidRPr="006A4385" w:rsidRDefault="00CF2627" w:rsidP="00CF2627">
      <w:pPr>
        <w:rPr>
          <w:sz w:val="20"/>
          <w:szCs w:val="20"/>
        </w:rPr>
      </w:pPr>
    </w:p>
    <w:p w14:paraId="52D533CF" w14:textId="54B828E5" w:rsidR="00CF2627" w:rsidRPr="006A4385" w:rsidRDefault="00CF2627" w:rsidP="004E0884">
      <w:pPr>
        <w:jc w:val="both"/>
        <w:rPr>
          <w:bCs/>
        </w:rPr>
      </w:pPr>
      <w:r w:rsidRPr="006A4385">
        <w:rPr>
          <w:sz w:val="22"/>
          <w:szCs w:val="22"/>
        </w:rPr>
        <w:t xml:space="preserve"> </w:t>
      </w:r>
      <w:bookmarkStart w:id="1" w:name="_Hlk132544216"/>
    </w:p>
    <w:bookmarkEnd w:id="1"/>
    <w:p w14:paraId="52F54A22" w14:textId="5602ED0F" w:rsidR="00CF2627" w:rsidRPr="006A4385" w:rsidRDefault="00CF2627" w:rsidP="00CF262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215"/>
      </w:tblGrid>
      <w:tr w:rsidR="006A4385" w:rsidRPr="006A4385" w14:paraId="40DE5833" w14:textId="77777777" w:rsidTr="00490796">
        <w:tc>
          <w:tcPr>
            <w:tcW w:w="847" w:type="dxa"/>
            <w:shd w:val="clear" w:color="auto" w:fill="auto"/>
          </w:tcPr>
          <w:p w14:paraId="2729D24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8215" w:type="dxa"/>
            <w:shd w:val="clear" w:color="auto" w:fill="auto"/>
          </w:tcPr>
          <w:p w14:paraId="0A74E0B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6A4385" w:rsidRPr="006A4385" w14:paraId="47B74C92" w14:textId="77777777" w:rsidTr="00490796">
        <w:tc>
          <w:tcPr>
            <w:tcW w:w="847" w:type="dxa"/>
            <w:shd w:val="clear" w:color="auto" w:fill="auto"/>
          </w:tcPr>
          <w:p w14:paraId="2CEA767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 xml:space="preserve">4 + </w:t>
            </w:r>
            <w:r w:rsidRPr="006A4385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9CEA5B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 xml:space="preserve">ZVEZEK, veliki A4 črtasti z robom – NIT, DRU, SLO, ANG + </w:t>
            </w:r>
            <w:r w:rsidRPr="006A4385">
              <w:rPr>
                <w:rFonts w:ascii="Arial" w:hAnsi="Arial" w:cs="Arial"/>
                <w:i/>
                <w:sz w:val="18"/>
                <w:szCs w:val="18"/>
              </w:rPr>
              <w:t>NEM (neobvezni IP)</w:t>
            </w:r>
          </w:p>
        </w:tc>
      </w:tr>
      <w:tr w:rsidR="006A4385" w:rsidRPr="006A4385" w14:paraId="3BA2D4EF" w14:textId="77777777" w:rsidTr="00490796">
        <w:tc>
          <w:tcPr>
            <w:tcW w:w="847" w:type="dxa"/>
            <w:shd w:val="clear" w:color="auto" w:fill="auto"/>
          </w:tcPr>
          <w:p w14:paraId="5E014BA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2BF9AC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ZVEZEK, mali A5 črtasti – GUM</w:t>
            </w:r>
          </w:p>
        </w:tc>
      </w:tr>
      <w:tr w:rsidR="006A4385" w:rsidRPr="006A4385" w14:paraId="10AFD562" w14:textId="77777777" w:rsidTr="00490796">
        <w:tc>
          <w:tcPr>
            <w:tcW w:w="847" w:type="dxa"/>
            <w:shd w:val="clear" w:color="auto" w:fill="auto"/>
          </w:tcPr>
          <w:p w14:paraId="70CFB7A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BC571E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NOTNI ZVEZEK, mali – GUM</w:t>
            </w:r>
          </w:p>
        </w:tc>
      </w:tr>
      <w:tr w:rsidR="006A4385" w:rsidRPr="006A4385" w14:paraId="183FE776" w14:textId="77777777" w:rsidTr="00490796">
        <w:tc>
          <w:tcPr>
            <w:tcW w:w="847" w:type="dxa"/>
            <w:shd w:val="clear" w:color="auto" w:fill="auto"/>
          </w:tcPr>
          <w:p w14:paraId="4499CD1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5B5CF56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ZVEZEK, veliki A4 1 cm karo – MAT</w:t>
            </w:r>
          </w:p>
        </w:tc>
      </w:tr>
      <w:tr w:rsidR="006A4385" w:rsidRPr="006A4385" w14:paraId="153C884C" w14:textId="77777777" w:rsidTr="00490796">
        <w:tc>
          <w:tcPr>
            <w:tcW w:w="847" w:type="dxa"/>
            <w:shd w:val="clear" w:color="auto" w:fill="auto"/>
          </w:tcPr>
          <w:p w14:paraId="669F485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7A6634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ZVEZEK, veliki A4 brezčrtni s črtalnikom – MAT</w:t>
            </w:r>
          </w:p>
        </w:tc>
      </w:tr>
      <w:tr w:rsidR="006A4385" w:rsidRPr="006A4385" w14:paraId="52AFACBE" w14:textId="77777777" w:rsidTr="00490796">
        <w:tc>
          <w:tcPr>
            <w:tcW w:w="847" w:type="dxa"/>
            <w:shd w:val="clear" w:color="auto" w:fill="auto"/>
          </w:tcPr>
          <w:p w14:paraId="4E4580B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14:paraId="5B687DD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6A4385" w:rsidRPr="006A4385" w14:paraId="0CC48451" w14:textId="77777777" w:rsidTr="00490796">
        <w:tc>
          <w:tcPr>
            <w:tcW w:w="847" w:type="dxa"/>
            <w:shd w:val="clear" w:color="auto" w:fill="auto"/>
          </w:tcPr>
          <w:p w14:paraId="3882CB7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CC56BC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KEMIČNI SVINČNIK, moder</w:t>
            </w:r>
          </w:p>
        </w:tc>
      </w:tr>
      <w:tr w:rsidR="006A4385" w:rsidRPr="006A4385" w14:paraId="3B9C00D0" w14:textId="77777777" w:rsidTr="00490796">
        <w:tc>
          <w:tcPr>
            <w:tcW w:w="847" w:type="dxa"/>
            <w:shd w:val="clear" w:color="auto" w:fill="auto"/>
          </w:tcPr>
          <w:p w14:paraId="6A14D4C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C34408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KEMIČNI SVINČNIK, rdeč</w:t>
            </w:r>
          </w:p>
        </w:tc>
      </w:tr>
      <w:tr w:rsidR="006A4385" w:rsidRPr="006A4385" w14:paraId="3C59F096" w14:textId="77777777" w:rsidTr="00490796">
        <w:tc>
          <w:tcPr>
            <w:tcW w:w="847" w:type="dxa"/>
            <w:shd w:val="clear" w:color="auto" w:fill="auto"/>
          </w:tcPr>
          <w:p w14:paraId="6AD804E0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C3FF2F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NALIVNO PERO</w:t>
            </w:r>
          </w:p>
        </w:tc>
      </w:tr>
      <w:tr w:rsidR="006A4385" w:rsidRPr="006A4385" w14:paraId="35197F1C" w14:textId="77777777" w:rsidTr="00490796">
        <w:tc>
          <w:tcPr>
            <w:tcW w:w="847" w:type="dxa"/>
            <w:shd w:val="clear" w:color="auto" w:fill="auto"/>
          </w:tcPr>
          <w:p w14:paraId="616F7D2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D208EF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6A4385" w:rsidRPr="006A4385" w14:paraId="5734CCAD" w14:textId="77777777" w:rsidTr="00490796">
        <w:tc>
          <w:tcPr>
            <w:tcW w:w="847" w:type="dxa"/>
            <w:shd w:val="clear" w:color="auto" w:fill="auto"/>
          </w:tcPr>
          <w:p w14:paraId="2E2E25C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B6CC7A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6A4385" w:rsidRPr="006A4385" w14:paraId="768B8949" w14:textId="77777777" w:rsidTr="00490796">
        <w:tc>
          <w:tcPr>
            <w:tcW w:w="847" w:type="dxa"/>
            <w:shd w:val="clear" w:color="auto" w:fill="auto"/>
          </w:tcPr>
          <w:p w14:paraId="1F9CF5B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38B6AC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6A4385" w:rsidRPr="006A4385" w14:paraId="712F33EB" w14:textId="77777777" w:rsidTr="00490796">
        <w:tc>
          <w:tcPr>
            <w:tcW w:w="847" w:type="dxa"/>
            <w:shd w:val="clear" w:color="auto" w:fill="auto"/>
          </w:tcPr>
          <w:p w14:paraId="621EBC8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5033E04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6A4385" w:rsidRPr="006A4385" w14:paraId="079A645F" w14:textId="77777777" w:rsidTr="00490796">
        <w:tc>
          <w:tcPr>
            <w:tcW w:w="847" w:type="dxa"/>
            <w:shd w:val="clear" w:color="auto" w:fill="auto"/>
          </w:tcPr>
          <w:p w14:paraId="3AE7A67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3E948C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MAPA A4 z elastiko, plastificirana</w:t>
            </w:r>
          </w:p>
        </w:tc>
      </w:tr>
      <w:tr w:rsidR="006A4385" w:rsidRPr="006A4385" w14:paraId="66C60696" w14:textId="77777777" w:rsidTr="00490796">
        <w:tc>
          <w:tcPr>
            <w:tcW w:w="847" w:type="dxa"/>
            <w:shd w:val="clear" w:color="auto" w:fill="auto"/>
          </w:tcPr>
          <w:p w14:paraId="4909551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611751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KOLAŽ PAPIR A4 (24-barvni)</w:t>
            </w:r>
          </w:p>
        </w:tc>
      </w:tr>
      <w:tr w:rsidR="006A4385" w:rsidRPr="006A4385" w14:paraId="36E748E6" w14:textId="77777777" w:rsidTr="00490796">
        <w:tc>
          <w:tcPr>
            <w:tcW w:w="847" w:type="dxa"/>
            <w:shd w:val="clear" w:color="auto" w:fill="auto"/>
          </w:tcPr>
          <w:p w14:paraId="55F7A5C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89F6B6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RISALNI BLOK (20-listni)</w:t>
            </w:r>
          </w:p>
        </w:tc>
      </w:tr>
      <w:tr w:rsidR="006A4385" w:rsidRPr="006A4385" w14:paraId="26EDA872" w14:textId="77777777" w:rsidTr="00490796">
        <w:tc>
          <w:tcPr>
            <w:tcW w:w="847" w:type="dxa"/>
            <w:shd w:val="clear" w:color="auto" w:fill="auto"/>
          </w:tcPr>
          <w:p w14:paraId="61E45F2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123D6A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TEMPERA barvice  (12 kosov) + velika tuba bele barve</w:t>
            </w:r>
          </w:p>
        </w:tc>
      </w:tr>
      <w:tr w:rsidR="006A4385" w:rsidRPr="006A4385" w14:paraId="72DD0A40" w14:textId="77777777" w:rsidTr="00490796">
        <w:tc>
          <w:tcPr>
            <w:tcW w:w="847" w:type="dxa"/>
            <w:shd w:val="clear" w:color="auto" w:fill="auto"/>
          </w:tcPr>
          <w:p w14:paraId="0663DB9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FEC9A0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6A4385" w:rsidRPr="006A4385" w14:paraId="65460793" w14:textId="77777777" w:rsidTr="00490796">
        <w:tc>
          <w:tcPr>
            <w:tcW w:w="847" w:type="dxa"/>
            <w:shd w:val="clear" w:color="auto" w:fill="auto"/>
          </w:tcPr>
          <w:p w14:paraId="24DF3D0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2335E2A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VOŠČENE barvice</w:t>
            </w:r>
          </w:p>
        </w:tc>
      </w:tr>
      <w:tr w:rsidR="006A4385" w:rsidRPr="006A4385" w14:paraId="08DAB847" w14:textId="77777777" w:rsidTr="00490796">
        <w:tc>
          <w:tcPr>
            <w:tcW w:w="847" w:type="dxa"/>
            <w:shd w:val="clear" w:color="auto" w:fill="auto"/>
          </w:tcPr>
          <w:p w14:paraId="4A9D6E7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8215" w:type="dxa"/>
            <w:shd w:val="clear" w:color="auto" w:fill="auto"/>
          </w:tcPr>
          <w:p w14:paraId="14A4945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ŠKARJE zaobljene</w:t>
            </w:r>
          </w:p>
        </w:tc>
      </w:tr>
      <w:tr w:rsidR="006A4385" w:rsidRPr="006A4385" w14:paraId="58B68998" w14:textId="77777777" w:rsidTr="00490796">
        <w:tc>
          <w:tcPr>
            <w:tcW w:w="847" w:type="dxa"/>
            <w:shd w:val="clear" w:color="auto" w:fill="auto"/>
          </w:tcPr>
          <w:p w14:paraId="49DC2EE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EFFDC6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TUŠ črni</w:t>
            </w:r>
          </w:p>
        </w:tc>
      </w:tr>
      <w:tr w:rsidR="006A4385" w:rsidRPr="006A4385" w14:paraId="2CD11581" w14:textId="77777777" w:rsidTr="00490796">
        <w:tc>
          <w:tcPr>
            <w:tcW w:w="847" w:type="dxa"/>
            <w:shd w:val="clear" w:color="auto" w:fill="auto"/>
          </w:tcPr>
          <w:p w14:paraId="6DC97EE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617742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6A4385" w:rsidRPr="006A4385" w14:paraId="002BDA50" w14:textId="77777777" w:rsidTr="00490796">
        <w:tc>
          <w:tcPr>
            <w:tcW w:w="847" w:type="dxa"/>
            <w:shd w:val="clear" w:color="auto" w:fill="auto"/>
          </w:tcPr>
          <w:p w14:paraId="6C32B4F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054CC3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ČOPIČ okrogli (št. 2 ali 3)</w:t>
            </w:r>
          </w:p>
        </w:tc>
      </w:tr>
      <w:tr w:rsidR="006A4385" w:rsidRPr="006A4385" w14:paraId="343DE987" w14:textId="77777777" w:rsidTr="00490796">
        <w:tc>
          <w:tcPr>
            <w:tcW w:w="847" w:type="dxa"/>
            <w:shd w:val="clear" w:color="auto" w:fill="auto"/>
          </w:tcPr>
          <w:p w14:paraId="2D62F1A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14:paraId="47DE3FA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ČOPIČ ploščati (št. 6, 8, 14)</w:t>
            </w:r>
          </w:p>
        </w:tc>
      </w:tr>
      <w:tr w:rsidR="006A4385" w:rsidRPr="006A4385" w14:paraId="1DFDF8CC" w14:textId="77777777" w:rsidTr="00490796">
        <w:tc>
          <w:tcPr>
            <w:tcW w:w="847" w:type="dxa"/>
            <w:shd w:val="clear" w:color="auto" w:fill="auto"/>
          </w:tcPr>
          <w:p w14:paraId="4634A86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D2E22E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LEPILO stic</w:t>
            </w:r>
          </w:p>
        </w:tc>
      </w:tr>
      <w:tr w:rsidR="006A4385" w:rsidRPr="006A4385" w14:paraId="69371E07" w14:textId="77777777" w:rsidTr="00490796">
        <w:tc>
          <w:tcPr>
            <w:tcW w:w="847" w:type="dxa"/>
            <w:shd w:val="clear" w:color="auto" w:fill="auto"/>
          </w:tcPr>
          <w:p w14:paraId="333E6DC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D05F93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RAVNILO NOMA 5, velika šablona</w:t>
            </w:r>
          </w:p>
        </w:tc>
      </w:tr>
      <w:tr w:rsidR="006A4385" w:rsidRPr="006A4385" w14:paraId="51559E8E" w14:textId="77777777" w:rsidTr="00490796">
        <w:tc>
          <w:tcPr>
            <w:tcW w:w="847" w:type="dxa"/>
            <w:shd w:val="clear" w:color="auto" w:fill="auto"/>
          </w:tcPr>
          <w:p w14:paraId="0287EB6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35EA7B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GEOTRIKOTNIK</w:t>
            </w:r>
          </w:p>
        </w:tc>
      </w:tr>
      <w:tr w:rsidR="006A4385" w:rsidRPr="006A4385" w14:paraId="0F99536F" w14:textId="77777777" w:rsidTr="00490796">
        <w:tc>
          <w:tcPr>
            <w:tcW w:w="847" w:type="dxa"/>
            <w:shd w:val="clear" w:color="auto" w:fill="auto"/>
          </w:tcPr>
          <w:p w14:paraId="5CB09476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D3C5BC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ŠESTILO</w:t>
            </w:r>
          </w:p>
        </w:tc>
      </w:tr>
      <w:tr w:rsidR="006A4385" w:rsidRPr="006A4385" w14:paraId="2D1B4487" w14:textId="77777777" w:rsidTr="00490796">
        <w:tc>
          <w:tcPr>
            <w:tcW w:w="847" w:type="dxa"/>
            <w:shd w:val="clear" w:color="auto" w:fill="auto"/>
          </w:tcPr>
          <w:p w14:paraId="08228C1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064FBC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6A4385" w:rsidRPr="006A4385" w14:paraId="4AC35BB4" w14:textId="77777777" w:rsidTr="00490796">
        <w:tc>
          <w:tcPr>
            <w:tcW w:w="847" w:type="dxa"/>
            <w:shd w:val="clear" w:color="auto" w:fill="auto"/>
          </w:tcPr>
          <w:p w14:paraId="0A20BCF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24FE4C5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6A4385" w:rsidRPr="006A4385" w14:paraId="4554581B" w14:textId="77777777" w:rsidTr="00490796">
        <w:tc>
          <w:tcPr>
            <w:tcW w:w="847" w:type="dxa"/>
            <w:shd w:val="clear" w:color="auto" w:fill="auto"/>
          </w:tcPr>
          <w:p w14:paraId="43A1E7C6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545798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6A4385" w:rsidRPr="006A4385" w14:paraId="090710B5" w14:textId="77777777" w:rsidTr="00490796">
        <w:tc>
          <w:tcPr>
            <w:tcW w:w="847" w:type="dxa"/>
            <w:shd w:val="clear" w:color="auto" w:fill="auto"/>
          </w:tcPr>
          <w:p w14:paraId="4FC4EDC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50E1FF2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  <w:tr w:rsidR="006A4385" w:rsidRPr="006A4385" w14:paraId="641940B8" w14:textId="77777777" w:rsidTr="00490796">
        <w:tc>
          <w:tcPr>
            <w:tcW w:w="847" w:type="dxa"/>
            <w:shd w:val="clear" w:color="auto" w:fill="auto"/>
          </w:tcPr>
          <w:p w14:paraId="6F189B6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E0FED8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ŠPORTNA OPREMA (majica, hlače)</w:t>
            </w:r>
          </w:p>
        </w:tc>
      </w:tr>
      <w:tr w:rsidR="00CF2627" w:rsidRPr="006A4385" w14:paraId="5931D8C3" w14:textId="77777777" w:rsidTr="00490796">
        <w:tc>
          <w:tcPr>
            <w:tcW w:w="847" w:type="dxa"/>
            <w:shd w:val="clear" w:color="auto" w:fill="auto"/>
          </w:tcPr>
          <w:p w14:paraId="37D4AE6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533A44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</w:tbl>
    <w:p w14:paraId="685587AE" w14:textId="77777777" w:rsidR="00CF2627" w:rsidRPr="006A4385" w:rsidRDefault="00CF2627" w:rsidP="00CF2627">
      <w:pPr>
        <w:rPr>
          <w:sz w:val="22"/>
          <w:szCs w:val="22"/>
        </w:rPr>
      </w:pPr>
    </w:p>
    <w:p w14:paraId="34430C0F" w14:textId="77777777" w:rsidR="00CF2627" w:rsidRPr="006A4385" w:rsidRDefault="00CF2627" w:rsidP="00CF2627">
      <w:pPr>
        <w:rPr>
          <w:u w:val="single"/>
        </w:rPr>
      </w:pPr>
      <w:r w:rsidRPr="006A4385">
        <w:rPr>
          <w:u w:val="single"/>
        </w:rPr>
        <w:t xml:space="preserve">Vsi zvezki, knjige, delovni zvezki in učni pripomočki morajo biti </w:t>
      </w:r>
      <w:r w:rsidRPr="006A4385">
        <w:rPr>
          <w:b/>
          <w:u w:val="single"/>
        </w:rPr>
        <w:t>podpisani</w:t>
      </w:r>
      <w:r w:rsidRPr="006A4385">
        <w:rPr>
          <w:u w:val="single"/>
        </w:rPr>
        <w:t xml:space="preserve"> (ime in priimek).</w:t>
      </w:r>
    </w:p>
    <w:p w14:paraId="0B3259DE" w14:textId="77777777" w:rsidR="00CF2627" w:rsidRPr="006A4385" w:rsidRDefault="00CF2627" w:rsidP="00CF2627">
      <w:pPr>
        <w:rPr>
          <w:sz w:val="22"/>
          <w:szCs w:val="22"/>
        </w:rPr>
      </w:pPr>
    </w:p>
    <w:p w14:paraId="7B3C4107" w14:textId="77777777" w:rsidR="00CF2627" w:rsidRPr="006A4385" w:rsidRDefault="00CF2627" w:rsidP="00467951">
      <w:pPr>
        <w:jc w:val="both"/>
        <w:rPr>
          <w:b/>
          <w:sz w:val="28"/>
          <w:szCs w:val="28"/>
        </w:rPr>
      </w:pPr>
    </w:p>
    <w:p w14:paraId="44676F9E" w14:textId="77777777" w:rsidR="00CF2627" w:rsidRPr="006A4385" w:rsidRDefault="00CF2627">
      <w:pPr>
        <w:jc w:val="both"/>
        <w:rPr>
          <w:b/>
          <w:sz w:val="28"/>
          <w:szCs w:val="28"/>
        </w:rPr>
      </w:pPr>
    </w:p>
    <w:sectPr w:rsidR="00CF2627" w:rsidRPr="006A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F179C" w14:textId="77777777" w:rsidR="004822B5" w:rsidRDefault="004822B5" w:rsidP="00467951">
      <w:r>
        <w:separator/>
      </w:r>
    </w:p>
  </w:endnote>
  <w:endnote w:type="continuationSeparator" w:id="0">
    <w:p w14:paraId="2D3DD291" w14:textId="77777777" w:rsidR="004822B5" w:rsidRDefault="004822B5" w:rsidP="0046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2AFE" w14:textId="77777777" w:rsidR="004822B5" w:rsidRDefault="004822B5" w:rsidP="00467951">
      <w:r>
        <w:separator/>
      </w:r>
    </w:p>
  </w:footnote>
  <w:footnote w:type="continuationSeparator" w:id="0">
    <w:p w14:paraId="604C4012" w14:textId="77777777" w:rsidR="004822B5" w:rsidRDefault="004822B5" w:rsidP="0046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7485F"/>
    <w:multiLevelType w:val="hybridMultilevel"/>
    <w:tmpl w:val="59C69BF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D4B67"/>
    <w:multiLevelType w:val="hybridMultilevel"/>
    <w:tmpl w:val="A03A4E24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0"/>
    <w:rsid w:val="00015548"/>
    <w:rsid w:val="0008709B"/>
    <w:rsid w:val="000B202E"/>
    <w:rsid w:val="000F7A3E"/>
    <w:rsid w:val="0013689F"/>
    <w:rsid w:val="0015792E"/>
    <w:rsid w:val="001A14A7"/>
    <w:rsid w:val="001A73A8"/>
    <w:rsid w:val="001D0E6D"/>
    <w:rsid w:val="0021229D"/>
    <w:rsid w:val="00226663"/>
    <w:rsid w:val="00231BBD"/>
    <w:rsid w:val="00275F52"/>
    <w:rsid w:val="0027724D"/>
    <w:rsid w:val="00290BEB"/>
    <w:rsid w:val="00296B91"/>
    <w:rsid w:val="002B4D05"/>
    <w:rsid w:val="002C7901"/>
    <w:rsid w:val="002F0DA2"/>
    <w:rsid w:val="002F2DB0"/>
    <w:rsid w:val="0030198A"/>
    <w:rsid w:val="003066D3"/>
    <w:rsid w:val="00345AA5"/>
    <w:rsid w:val="00371BC3"/>
    <w:rsid w:val="00397135"/>
    <w:rsid w:val="003A261F"/>
    <w:rsid w:val="003B5FE8"/>
    <w:rsid w:val="003B76FE"/>
    <w:rsid w:val="003D1DF7"/>
    <w:rsid w:val="003D3067"/>
    <w:rsid w:val="00430100"/>
    <w:rsid w:val="00432907"/>
    <w:rsid w:val="00455005"/>
    <w:rsid w:val="00467951"/>
    <w:rsid w:val="004822B5"/>
    <w:rsid w:val="00490506"/>
    <w:rsid w:val="004A635E"/>
    <w:rsid w:val="004E0884"/>
    <w:rsid w:val="00551160"/>
    <w:rsid w:val="005657AE"/>
    <w:rsid w:val="0057655D"/>
    <w:rsid w:val="0058580A"/>
    <w:rsid w:val="0058743F"/>
    <w:rsid w:val="0059522F"/>
    <w:rsid w:val="005C5584"/>
    <w:rsid w:val="0060385E"/>
    <w:rsid w:val="006238BA"/>
    <w:rsid w:val="00631911"/>
    <w:rsid w:val="00666B0B"/>
    <w:rsid w:val="00670D38"/>
    <w:rsid w:val="00687A57"/>
    <w:rsid w:val="00693885"/>
    <w:rsid w:val="006A4385"/>
    <w:rsid w:val="007915AE"/>
    <w:rsid w:val="007A3A7D"/>
    <w:rsid w:val="007B00AF"/>
    <w:rsid w:val="007B6D1E"/>
    <w:rsid w:val="00821E09"/>
    <w:rsid w:val="00826AE4"/>
    <w:rsid w:val="008403F9"/>
    <w:rsid w:val="00846A01"/>
    <w:rsid w:val="0085467B"/>
    <w:rsid w:val="00873BE8"/>
    <w:rsid w:val="00875B30"/>
    <w:rsid w:val="008814A2"/>
    <w:rsid w:val="008A1F0B"/>
    <w:rsid w:val="008B2B3D"/>
    <w:rsid w:val="008B59EB"/>
    <w:rsid w:val="008D4B81"/>
    <w:rsid w:val="008F34EE"/>
    <w:rsid w:val="00974485"/>
    <w:rsid w:val="009C1CFB"/>
    <w:rsid w:val="009D6130"/>
    <w:rsid w:val="009E158D"/>
    <w:rsid w:val="00A238E4"/>
    <w:rsid w:val="00A449C1"/>
    <w:rsid w:val="00A44EED"/>
    <w:rsid w:val="00A57960"/>
    <w:rsid w:val="00A633FD"/>
    <w:rsid w:val="00A63740"/>
    <w:rsid w:val="00AC109C"/>
    <w:rsid w:val="00AC3079"/>
    <w:rsid w:val="00AD0F9A"/>
    <w:rsid w:val="00B04810"/>
    <w:rsid w:val="00B1251A"/>
    <w:rsid w:val="00B26108"/>
    <w:rsid w:val="00B33521"/>
    <w:rsid w:val="00B8399F"/>
    <w:rsid w:val="00B96642"/>
    <w:rsid w:val="00BA3CD7"/>
    <w:rsid w:val="00C02A34"/>
    <w:rsid w:val="00C31D7A"/>
    <w:rsid w:val="00C45AEC"/>
    <w:rsid w:val="00C53609"/>
    <w:rsid w:val="00C55034"/>
    <w:rsid w:val="00C56BD9"/>
    <w:rsid w:val="00CB4003"/>
    <w:rsid w:val="00CF2627"/>
    <w:rsid w:val="00D2004F"/>
    <w:rsid w:val="00D663B7"/>
    <w:rsid w:val="00D73E19"/>
    <w:rsid w:val="00D7662C"/>
    <w:rsid w:val="00DA488D"/>
    <w:rsid w:val="00DD287C"/>
    <w:rsid w:val="00E05BDB"/>
    <w:rsid w:val="00E20EF2"/>
    <w:rsid w:val="00E41BAD"/>
    <w:rsid w:val="00E64ABC"/>
    <w:rsid w:val="00EA0D0B"/>
    <w:rsid w:val="00ED348E"/>
    <w:rsid w:val="00EF5FC5"/>
    <w:rsid w:val="00F41913"/>
    <w:rsid w:val="00F841B3"/>
    <w:rsid w:val="00FB2C8F"/>
    <w:rsid w:val="00FE1633"/>
    <w:rsid w:val="00FF0E67"/>
    <w:rsid w:val="432761E6"/>
    <w:rsid w:val="6716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7F2BB"/>
  <w15:chartTrackingRefBased/>
  <w15:docId w15:val="{7EC6E6AC-BFA4-478E-9363-0475080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374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51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580A"/>
  </w:style>
  <w:style w:type="character" w:customStyle="1" w:styleId="rusiva">
    <w:name w:val="ru_siva"/>
    <w:rsid w:val="00015548"/>
  </w:style>
  <w:style w:type="character" w:styleId="Hiperpovezava">
    <w:name w:val="Hyperlink"/>
    <w:uiPriority w:val="99"/>
    <w:unhideWhenUsed/>
    <w:rsid w:val="008B2B3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679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67951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4679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67951"/>
    <w:rPr>
      <w:sz w:val="24"/>
      <w:szCs w:val="24"/>
    </w:rPr>
  </w:style>
  <w:style w:type="table" w:styleId="Tabelamrea">
    <w:name w:val="Table Grid"/>
    <w:basedOn w:val="Navadnatabela"/>
    <w:uiPriority w:val="59"/>
    <w:rsid w:val="00C55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Navaden"/>
    <w:rsid w:val="003D306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56</cp:revision>
  <cp:lastPrinted>2018-05-30T20:05:00Z</cp:lastPrinted>
  <dcterms:created xsi:type="dcterms:W3CDTF">2020-04-20T07:11:00Z</dcterms:created>
  <dcterms:modified xsi:type="dcterms:W3CDTF">2023-06-27T06:03:00Z</dcterms:modified>
</cp:coreProperties>
</file>